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982E" w14:textId="2A59ACA4" w:rsidR="00B36A87" w:rsidRDefault="004D4A34">
      <w:r>
        <w:t xml:space="preserve">September </w:t>
      </w:r>
      <w:r w:rsidR="00CD24E2">
        <w:t>20</w:t>
      </w:r>
      <w:r w:rsidR="00E129A7">
        <w:t>,</w:t>
      </w:r>
      <w:r>
        <w:t xml:space="preserve"> 2020</w:t>
      </w:r>
    </w:p>
    <w:p w14:paraId="6C45F5D7" w14:textId="77777777" w:rsidR="00A9585F" w:rsidRDefault="00A9585F"/>
    <w:p w14:paraId="2C0E37AD" w14:textId="0E4B9C02" w:rsidR="00B36A87" w:rsidRDefault="004D4A34">
      <w:r w:rsidRPr="004D4A34">
        <w:t>Twenty-</w:t>
      </w:r>
      <w:r w:rsidR="00704435">
        <w:t>f</w:t>
      </w:r>
      <w:r w:rsidR="00CD24E2">
        <w:t>ifth</w:t>
      </w:r>
      <w:r w:rsidRPr="004D4A34">
        <w:t xml:space="preserve"> Sunday in Ordinary Time</w:t>
      </w:r>
    </w:p>
    <w:p w14:paraId="52F51BEF" w14:textId="77777777" w:rsidR="00A9585F" w:rsidRDefault="00A9585F"/>
    <w:p w14:paraId="4E37D163" w14:textId="6A3A4096" w:rsidR="00B36A87" w:rsidRDefault="00CD24E2">
      <w:r>
        <w:t>Is 55:6-9</w:t>
      </w:r>
    </w:p>
    <w:p w14:paraId="585FA5DF" w14:textId="397DD3FB" w:rsidR="00B36A87" w:rsidRDefault="00CD24E2">
      <w:r>
        <w:t>Phil 1:20C-24; 27A</w:t>
      </w:r>
    </w:p>
    <w:p w14:paraId="1711C5E8" w14:textId="2F32AE19" w:rsidR="00415650" w:rsidRDefault="00B36A87">
      <w:r>
        <w:t xml:space="preserve">Mt </w:t>
      </w:r>
      <w:r w:rsidR="00CD24E2">
        <w:t>20:1-16A</w:t>
      </w:r>
    </w:p>
    <w:p w14:paraId="00B7797D" w14:textId="131D385E" w:rsidR="00CD24E2" w:rsidRDefault="00415650"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D95D84">
        <w:t xml:space="preserve"> </w:t>
      </w:r>
      <w:r w:rsidR="00B6684B">
        <w:t xml:space="preserve">Today’s parable about the workers in the vineyard reminds me of </w:t>
      </w:r>
      <w:r w:rsidR="00A16A1F">
        <w:t>a</w:t>
      </w:r>
      <w:r w:rsidR="00B6684B">
        <w:t xml:space="preserve"> </w:t>
      </w:r>
      <w:r w:rsidR="00BE1684">
        <w:t>popular paraphrase of a famous Theodore Roosevelt quote</w:t>
      </w:r>
      <w:r w:rsidR="00A16A1F">
        <w:t>, “</w:t>
      </w:r>
      <w:bookmarkStart w:id="0" w:name="_Hlk47599146"/>
      <w:r w:rsidR="00A16A1F">
        <w:t>Envy is the thief of joy</w:t>
      </w:r>
      <w:bookmarkEnd w:id="0"/>
      <w:r w:rsidR="00A16A1F">
        <w:t>.”</w:t>
      </w:r>
      <w:r w:rsidR="00B6684B">
        <w:t xml:space="preserve"> </w:t>
      </w:r>
      <w:r w:rsidR="00CB1190">
        <w:t>N</w:t>
      </w:r>
      <w:r w:rsidR="00B6684B">
        <w:t xml:space="preserve">o matter how much or how little we have, we can find </w:t>
      </w:r>
      <w:r w:rsidR="00A16A1F">
        <w:t xml:space="preserve">someone who appears better off or </w:t>
      </w:r>
      <w:r w:rsidR="00B6684B">
        <w:t xml:space="preserve">happier, </w:t>
      </w:r>
      <w:r w:rsidR="00A16A1F">
        <w:t xml:space="preserve">or appears to have received more than they deserve. </w:t>
      </w:r>
      <w:r w:rsidR="003A200D">
        <w:t>Take, for example,</w:t>
      </w:r>
      <w:r w:rsidR="00A16A1F">
        <w:t xml:space="preserve"> the vineyard workers in today’s Gospel. </w:t>
      </w:r>
      <w:r w:rsidR="003A200D">
        <w:t xml:space="preserve">Those who arrived first for work were upset </w:t>
      </w:r>
      <w:r w:rsidR="00A16A1F">
        <w:t>and envious, because the last to ar</w:t>
      </w:r>
      <w:r w:rsidR="00771347">
        <w:t>rive were the first to be paid –</w:t>
      </w:r>
      <w:r w:rsidR="00A16A1F">
        <w:t xml:space="preserve"> and they were paid the same wages as those who had been </w:t>
      </w:r>
      <w:r w:rsidR="00A16A1F" w:rsidRPr="00A16A1F">
        <w:rPr>
          <w:i/>
        </w:rPr>
        <w:t>first</w:t>
      </w:r>
      <w:r w:rsidR="00A16A1F">
        <w:t xml:space="preserve"> to arrive. </w:t>
      </w:r>
      <w:r w:rsidR="003A200D">
        <w:t>Envy robbed the all-day workers of joy: joy in a job well-done</w:t>
      </w:r>
      <w:r w:rsidR="000B0B3B">
        <w:t xml:space="preserve"> and being paid the just wage due to them</w:t>
      </w:r>
      <w:r w:rsidR="003A200D">
        <w:t>; joy in celebrating the generosity of the landowner</w:t>
      </w:r>
      <w:r w:rsidR="000B0B3B">
        <w:t xml:space="preserve">, and of </w:t>
      </w:r>
      <w:r w:rsidR="003A200D">
        <w:t xml:space="preserve">living in the kingdom of heaven </w:t>
      </w:r>
      <w:r w:rsidR="000B0B3B">
        <w:t xml:space="preserve">begun </w:t>
      </w:r>
      <w:r w:rsidR="003A200D">
        <w:t xml:space="preserve">here on earth, content with and grateful for everything God </w:t>
      </w:r>
      <w:r w:rsidR="000B0B3B">
        <w:t>has provided for each one of us.</w:t>
      </w:r>
      <w:r w:rsidR="00771347">
        <w:t xml:space="preserve"> Although</w:t>
      </w:r>
      <w:r w:rsidR="000B0B3B">
        <w:t xml:space="preserve"> </w:t>
      </w:r>
      <w:r w:rsidR="00BE1684">
        <w:rPr>
          <w:iCs/>
        </w:rPr>
        <w:t>e</w:t>
      </w:r>
      <w:r w:rsidR="00B6684B" w:rsidRPr="00BE1684">
        <w:rPr>
          <w:iCs/>
        </w:rPr>
        <w:t xml:space="preserve">nvy </w:t>
      </w:r>
      <w:r w:rsidR="00BE1684">
        <w:rPr>
          <w:iCs/>
        </w:rPr>
        <w:t>may indeed be</w:t>
      </w:r>
      <w:r w:rsidR="00B6684B" w:rsidRPr="00BE1684">
        <w:rPr>
          <w:iCs/>
        </w:rPr>
        <w:t xml:space="preserve"> the thief of joy</w:t>
      </w:r>
      <w:r w:rsidR="000B0B3B" w:rsidRPr="00BE1684">
        <w:rPr>
          <w:iCs/>
        </w:rPr>
        <w:t>,</w:t>
      </w:r>
      <w:r w:rsidR="000B0B3B">
        <w:rPr>
          <w:i/>
          <w:iCs/>
        </w:rPr>
        <w:t xml:space="preserve"> </w:t>
      </w:r>
      <w:r w:rsidR="000B0B3B">
        <w:rPr>
          <w:iCs/>
        </w:rPr>
        <w:t>joy</w:t>
      </w:r>
      <w:r w:rsidR="00B6684B">
        <w:t xml:space="preserve"> </w:t>
      </w:r>
      <w:r w:rsidR="000B0B3B">
        <w:t xml:space="preserve">can be ours </w:t>
      </w:r>
      <w:r w:rsidR="00B6684B">
        <w:t xml:space="preserve">when we appreciate what we have and quit comparing ourselves to others. It also frees us to share </w:t>
      </w:r>
      <w:r w:rsidR="000B0B3B">
        <w:t>our gifts</w:t>
      </w:r>
      <w:r w:rsidR="00B6684B">
        <w:t xml:space="preserve"> </w:t>
      </w:r>
      <w:r w:rsidR="000C1CFB">
        <w:t xml:space="preserve">and truly walk with </w:t>
      </w:r>
      <w:r w:rsidR="00771347">
        <w:t>others</w:t>
      </w:r>
      <w:r w:rsidR="000C1CFB">
        <w:t xml:space="preserve"> through the ups and downs of our lives as we </w:t>
      </w:r>
      <w:r w:rsidR="00A82B10">
        <w:t xml:space="preserve">work </w:t>
      </w:r>
      <w:r w:rsidR="000C1CFB">
        <w:t xml:space="preserve">together </w:t>
      </w:r>
      <w:r w:rsidR="00A82B10">
        <w:t>in God’s vineyard</w:t>
      </w:r>
      <w:r w:rsidR="000C1CFB">
        <w:t>.</w:t>
      </w:r>
    </w:p>
    <w:p w14:paraId="1A621E9C" w14:textId="49A5ACCE" w:rsidR="00195A8E" w:rsidRDefault="00D10698" w:rsidP="00FD4FA0">
      <w:r w:rsidRPr="00A16FE1">
        <w:rPr>
          <w:b/>
          <w:bCs/>
        </w:rPr>
        <w:t>GO:</w:t>
      </w:r>
      <w:r w:rsidR="00BE1684">
        <w:t xml:space="preserve"> Today’s parable</w:t>
      </w:r>
      <w:bookmarkStart w:id="1" w:name="_GoBack"/>
      <w:bookmarkEnd w:id="1"/>
      <w:r w:rsidR="00805FF7">
        <w:t xml:space="preserve"> has me thinking: When I feel envious of another’s good fortune (sparkling clean house</w:t>
      </w:r>
      <w:r w:rsidR="00843925">
        <w:t>, teenaged boys who smile for photos</w:t>
      </w:r>
      <w:r w:rsidR="00805FF7">
        <w:t xml:space="preserve">), perhaps one way to counter that would be to talk </w:t>
      </w:r>
      <w:r w:rsidR="002C7AE7">
        <w:t>through those feelings with God:</w:t>
      </w:r>
      <w:r w:rsidR="00805FF7">
        <w:t xml:space="preserve"> “Help me be content with what I have. Thank you for the way</w:t>
      </w:r>
      <w:r w:rsidR="00E1035E">
        <w:t>s</w:t>
      </w:r>
      <w:r w:rsidR="00805FF7">
        <w:t xml:space="preserve"> you have blessed my friends and me</w:t>
      </w:r>
      <w:r w:rsidR="0041003C">
        <w:t>,</w:t>
      </w:r>
      <w:r w:rsidR="00805FF7">
        <w:t xml:space="preserve"> and for the people in my life who hold me up in good times and bad.” </w:t>
      </w:r>
      <w:r w:rsidR="00843925">
        <w:t>Just as the landowner</w:t>
      </w:r>
      <w:r w:rsidR="00E1035E">
        <w:t xml:space="preserve"> was generous with the laborers, </w:t>
      </w:r>
      <w:r w:rsidR="00A82B10">
        <w:t xml:space="preserve">and God is immensely generous with us, </w:t>
      </w:r>
      <w:r w:rsidR="00843925">
        <w:t xml:space="preserve">let us </w:t>
      </w:r>
      <w:r w:rsidR="002C7AE7">
        <w:t>make an effort this week</w:t>
      </w:r>
      <w:r w:rsidR="00843925">
        <w:t xml:space="preserve"> to be generous in sharing the gifts in our lives with others.</w:t>
      </w:r>
      <w:r w:rsidR="002C7AE7">
        <w:t xml:space="preserve"> When we radiate gratitude and joy in our daily lives as Jesus’ disciples, and let the Holy Spirit work through us in leading others to him, our witness to others </w:t>
      </w:r>
      <w:r w:rsidR="00843925">
        <w:t>will</w:t>
      </w:r>
      <w:r w:rsidR="002C7AE7">
        <w:t xml:space="preserve"> bear much fruit.</w:t>
      </w:r>
      <w:r w:rsidR="00843925">
        <w:t xml:space="preserve"> </w:t>
      </w:r>
      <w:r w:rsidR="00E1035E">
        <w:t xml:space="preserve"> </w:t>
      </w:r>
    </w:p>
    <w:p w14:paraId="59A1FA0F" w14:textId="30C6BA0E" w:rsidR="00E129A7" w:rsidRDefault="00771347">
      <w:r>
        <w:rPr>
          <w:b/>
          <w:bCs/>
        </w:rPr>
        <w:t>ACTION</w:t>
      </w:r>
      <w:r w:rsidR="006E630C" w:rsidRPr="006E630C">
        <w:rPr>
          <w:b/>
          <w:bCs/>
        </w:rPr>
        <w:t xml:space="preserve">: </w:t>
      </w:r>
      <w:r w:rsidR="00E129A7">
        <w:t xml:space="preserve">Make a list </w:t>
      </w:r>
      <w:r w:rsidR="0005292D">
        <w:t>of</w:t>
      </w:r>
      <w:r w:rsidR="00E129A7">
        <w:t xml:space="preserve"> the gifts in our lives: Health, family, sparkly new earrings,</w:t>
      </w:r>
      <w:r w:rsidR="00CC27F5">
        <w:t xml:space="preserve"> a shiny lawn mower,</w:t>
      </w:r>
      <w:r w:rsidR="00E129A7">
        <w:t xml:space="preserve"> you name it. Next, choose a “gi</w:t>
      </w:r>
      <w:r w:rsidR="00CC27F5">
        <w:t xml:space="preserve">ft” you can share with others, and be specific: </w:t>
      </w:r>
      <w:r w:rsidR="00E129A7">
        <w:t xml:space="preserve">“I will make a card for Grandma today.” “I will donate (fill in the blank) to the food and clothing pantry on Monday.” “I will volunteer to be a greeter at Mass every other Sunday.” </w:t>
      </w:r>
    </w:p>
    <w:p w14:paraId="53657F5C" w14:textId="77777777" w:rsidR="00B36A87" w:rsidRDefault="00B36A87"/>
    <w:sectPr w:rsidR="00B3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7"/>
    <w:rsid w:val="0005292D"/>
    <w:rsid w:val="000B0B3B"/>
    <w:rsid w:val="000C1CFB"/>
    <w:rsid w:val="0012033A"/>
    <w:rsid w:val="001434DB"/>
    <w:rsid w:val="00195A8E"/>
    <w:rsid w:val="002A6D99"/>
    <w:rsid w:val="002C7AE7"/>
    <w:rsid w:val="002F7FB6"/>
    <w:rsid w:val="00351D12"/>
    <w:rsid w:val="003A200D"/>
    <w:rsid w:val="0041003C"/>
    <w:rsid w:val="00415650"/>
    <w:rsid w:val="004D4A34"/>
    <w:rsid w:val="005352D8"/>
    <w:rsid w:val="0058488B"/>
    <w:rsid w:val="005D4E88"/>
    <w:rsid w:val="005D5458"/>
    <w:rsid w:val="005E253C"/>
    <w:rsid w:val="00644B9D"/>
    <w:rsid w:val="006E630C"/>
    <w:rsid w:val="00704435"/>
    <w:rsid w:val="00704623"/>
    <w:rsid w:val="00767E09"/>
    <w:rsid w:val="00771347"/>
    <w:rsid w:val="00805FF7"/>
    <w:rsid w:val="0082047E"/>
    <w:rsid w:val="00843925"/>
    <w:rsid w:val="00876F45"/>
    <w:rsid w:val="00932F40"/>
    <w:rsid w:val="00A16A1F"/>
    <w:rsid w:val="00A16FE1"/>
    <w:rsid w:val="00A778BF"/>
    <w:rsid w:val="00A82B10"/>
    <w:rsid w:val="00A91F1D"/>
    <w:rsid w:val="00A9585F"/>
    <w:rsid w:val="00AB055F"/>
    <w:rsid w:val="00B36A87"/>
    <w:rsid w:val="00B4073B"/>
    <w:rsid w:val="00B6684B"/>
    <w:rsid w:val="00BE1684"/>
    <w:rsid w:val="00C259E2"/>
    <w:rsid w:val="00C730A4"/>
    <w:rsid w:val="00CA2529"/>
    <w:rsid w:val="00CB1190"/>
    <w:rsid w:val="00CC27F5"/>
    <w:rsid w:val="00CD24E2"/>
    <w:rsid w:val="00D10698"/>
    <w:rsid w:val="00D33CB8"/>
    <w:rsid w:val="00D95D84"/>
    <w:rsid w:val="00DE674D"/>
    <w:rsid w:val="00E1035E"/>
    <w:rsid w:val="00E129A7"/>
    <w:rsid w:val="00E72A91"/>
    <w:rsid w:val="00EB4908"/>
    <w:rsid w:val="00ED4B03"/>
    <w:rsid w:val="00F211A6"/>
    <w:rsid w:val="00F23656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character" w:customStyle="1" w:styleId="ver">
    <w:name w:val="ver"/>
    <w:basedOn w:val="DefaultParagraphFont"/>
    <w:rsid w:val="00ED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1915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2020-08-25T18:10:00Z</dcterms:created>
  <dcterms:modified xsi:type="dcterms:W3CDTF">2020-08-25T18:21:00Z</dcterms:modified>
</cp:coreProperties>
</file>